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481C" w14:textId="06E4BE77" w:rsidR="00953198" w:rsidRPr="00797939" w:rsidRDefault="00953198">
      <w:pPr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sz w:val="24"/>
        </w:rPr>
        <w:t>様式</w:t>
      </w:r>
      <w:r w:rsidR="000D06E0">
        <w:rPr>
          <w:rFonts w:asciiTheme="minorEastAsia" w:eastAsiaTheme="minorEastAsia" w:hAnsiTheme="minorEastAsia" w:hint="eastAsia"/>
          <w:sz w:val="24"/>
        </w:rPr>
        <w:t>３</w:t>
      </w:r>
    </w:p>
    <w:p w14:paraId="0C0D5821" w14:textId="77777777" w:rsidR="00953198" w:rsidRPr="00797939" w:rsidRDefault="00953198">
      <w:pPr>
        <w:jc w:val="center"/>
        <w:rPr>
          <w:rFonts w:asciiTheme="minorEastAsia" w:eastAsiaTheme="minorEastAsia" w:hAnsiTheme="minorEastAsia"/>
          <w:b/>
          <w:sz w:val="24"/>
        </w:rPr>
      </w:pPr>
      <w:r w:rsidRPr="00797939">
        <w:rPr>
          <w:rFonts w:asciiTheme="minorEastAsia" w:eastAsiaTheme="minorEastAsia" w:hAnsiTheme="minorEastAsia" w:hint="eastAsia"/>
          <w:b/>
          <w:sz w:val="24"/>
        </w:rPr>
        <w:t>履　　　歴　　　書</w:t>
      </w:r>
    </w:p>
    <w:p w14:paraId="76FAAA80" w14:textId="77777777" w:rsidR="00953198" w:rsidRPr="00797939" w:rsidRDefault="00953198">
      <w:pPr>
        <w:rPr>
          <w:rFonts w:asciiTheme="minorEastAsia" w:eastAsiaTheme="minorEastAsia" w:hAnsiTheme="minorEastAsia"/>
          <w:sz w:val="24"/>
        </w:rPr>
      </w:pPr>
    </w:p>
    <w:tbl>
      <w:tblPr>
        <w:tblW w:w="8936" w:type="dxa"/>
        <w:tblInd w:w="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618"/>
      </w:tblGrid>
      <w:tr w:rsidR="00332F93" w:rsidRPr="00797939" w14:paraId="026699E6" w14:textId="77777777" w:rsidTr="00332F93">
        <w:trPr>
          <w:trHeight w:val="429"/>
        </w:trPr>
        <w:tc>
          <w:tcPr>
            <w:tcW w:w="2318" w:type="dxa"/>
            <w:vAlign w:val="center"/>
          </w:tcPr>
          <w:p w14:paraId="096BD967" w14:textId="77777777" w:rsidR="00332F93" w:rsidRPr="00797939" w:rsidRDefault="00332F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7939">
              <w:rPr>
                <w:rFonts w:asciiTheme="minorEastAsia" w:eastAsiaTheme="minorEastAsia" w:hAnsiTheme="minorEastAsia" w:hint="eastAsia"/>
                <w:sz w:val="24"/>
              </w:rPr>
              <w:t>ふ</w:t>
            </w:r>
            <w:r w:rsidRPr="0079793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り</w:t>
            </w:r>
            <w:r w:rsidRPr="0079793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が</w:t>
            </w:r>
            <w:r w:rsidRPr="0079793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な</w:t>
            </w:r>
          </w:p>
        </w:tc>
        <w:tc>
          <w:tcPr>
            <w:tcW w:w="6618" w:type="dxa"/>
            <w:vAlign w:val="center"/>
          </w:tcPr>
          <w:p w14:paraId="09800349" w14:textId="77777777" w:rsidR="00332F93" w:rsidRPr="00797939" w:rsidRDefault="00332F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2F93" w:rsidRPr="00797939" w14:paraId="533052CC" w14:textId="77777777" w:rsidTr="00332F93">
        <w:trPr>
          <w:trHeight w:val="711"/>
        </w:trPr>
        <w:tc>
          <w:tcPr>
            <w:tcW w:w="2318" w:type="dxa"/>
            <w:vAlign w:val="center"/>
          </w:tcPr>
          <w:p w14:paraId="352AB3BE" w14:textId="77777777" w:rsidR="00332F93" w:rsidRPr="00797939" w:rsidRDefault="00332F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7939">
              <w:rPr>
                <w:rFonts w:asciiTheme="minorEastAsia" w:eastAsia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6618" w:type="dxa"/>
            <w:vAlign w:val="center"/>
          </w:tcPr>
          <w:p w14:paraId="423E59CA" w14:textId="77777777" w:rsidR="00332F93" w:rsidRPr="00797939" w:rsidRDefault="00332F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46BDA" w:rsidRPr="00797939" w14:paraId="1F0F83CF" w14:textId="77777777" w:rsidTr="00332F93">
        <w:tc>
          <w:tcPr>
            <w:tcW w:w="2318" w:type="dxa"/>
            <w:vAlign w:val="center"/>
          </w:tcPr>
          <w:p w14:paraId="7FE55138" w14:textId="77777777" w:rsidR="00146BDA" w:rsidRPr="00797939" w:rsidRDefault="00146B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B69CDE1" w14:textId="77777777" w:rsidR="00146BDA" w:rsidRPr="00797939" w:rsidRDefault="00146B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7939"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Pr="0079793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79793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79793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450BE005" w14:textId="77777777" w:rsidR="00146BDA" w:rsidRPr="00797939" w:rsidRDefault="00146B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18" w:type="dxa"/>
            <w:vAlign w:val="center"/>
          </w:tcPr>
          <w:p w14:paraId="739DEAE4" w14:textId="77777777" w:rsidR="00146BDA" w:rsidRPr="00797939" w:rsidRDefault="00146BDA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0C492D2F" w14:textId="77777777" w:rsidR="00146BDA" w:rsidRPr="00146BDA" w:rsidRDefault="00146BDA" w:rsidP="00786373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昭和</w:t>
            </w:r>
            <w:r w:rsidR="00CA735D">
              <w:rPr>
                <w:rFonts w:asciiTheme="minorEastAsia" w:eastAsiaTheme="minorEastAsia" w:hAnsiTheme="minorEastAsia" w:hint="eastAsia"/>
                <w:sz w:val="24"/>
              </w:rPr>
              <w:t>・平成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Pr="0079793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生</w:t>
            </w:r>
          </w:p>
          <w:p w14:paraId="73E519DE" w14:textId="55ECC6F7" w:rsidR="00146BDA" w:rsidRDefault="00146BDA" w:rsidP="00352B76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A735D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424E5B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5105F3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="00424E5B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4.1現在　</w:t>
            </w:r>
            <w:r w:rsidRPr="00797939">
              <w:rPr>
                <w:rFonts w:asciiTheme="minorEastAsia" w:eastAsiaTheme="minorEastAsia" w:hAnsiTheme="minorEastAsia" w:hint="eastAsia"/>
                <w:sz w:val="24"/>
              </w:rPr>
              <w:t xml:space="preserve">　才）　　</w:t>
            </w:r>
          </w:p>
          <w:p w14:paraId="6E571D64" w14:textId="7EF0B88E" w:rsidR="000D06E0" w:rsidRPr="000D06E0" w:rsidRDefault="000D06E0" w:rsidP="00352B76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3198" w:rsidRPr="00797939" w14:paraId="4E0A7110" w14:textId="77777777" w:rsidTr="00332F93">
        <w:tc>
          <w:tcPr>
            <w:tcW w:w="2318" w:type="dxa"/>
            <w:vAlign w:val="center"/>
          </w:tcPr>
          <w:p w14:paraId="3140670E" w14:textId="77777777" w:rsidR="00953198" w:rsidRPr="00797939" w:rsidRDefault="009531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EBE492C" w14:textId="77777777" w:rsidR="00953198" w:rsidRPr="00797939" w:rsidRDefault="009531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7939">
              <w:rPr>
                <w:rFonts w:asciiTheme="minorEastAsia" w:eastAsiaTheme="minorEastAsia" w:hAnsiTheme="minorEastAsia" w:hint="eastAsia"/>
                <w:sz w:val="24"/>
              </w:rPr>
              <w:t>現　住　所</w:t>
            </w:r>
          </w:p>
          <w:p w14:paraId="3509E298" w14:textId="77777777" w:rsidR="00953198" w:rsidRPr="00797939" w:rsidRDefault="009531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18" w:type="dxa"/>
            <w:vAlign w:val="center"/>
          </w:tcPr>
          <w:p w14:paraId="5746B13E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3198" w:rsidRPr="00797939" w14:paraId="4367D99B" w14:textId="77777777" w:rsidTr="00332F93">
        <w:trPr>
          <w:trHeight w:val="420"/>
        </w:trPr>
        <w:tc>
          <w:tcPr>
            <w:tcW w:w="2318" w:type="dxa"/>
            <w:tcBorders>
              <w:right w:val="single" w:sz="6" w:space="0" w:color="auto"/>
            </w:tcBorders>
            <w:vAlign w:val="center"/>
          </w:tcPr>
          <w:p w14:paraId="01A04EFA" w14:textId="77777777" w:rsidR="00953198" w:rsidRPr="00797939" w:rsidRDefault="009531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7939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  <w:tc>
          <w:tcPr>
            <w:tcW w:w="6618" w:type="dxa"/>
            <w:tcBorders>
              <w:left w:val="single" w:sz="6" w:space="0" w:color="auto"/>
            </w:tcBorders>
            <w:vAlign w:val="center"/>
          </w:tcPr>
          <w:p w14:paraId="7E029054" w14:textId="77777777" w:rsidR="00953198" w:rsidRPr="00797939" w:rsidRDefault="007E7FD3" w:rsidP="007E7FD3">
            <w:pPr>
              <w:ind w:firstLineChars="600" w:firstLine="1572"/>
              <w:rPr>
                <w:rFonts w:asciiTheme="minorEastAsia" w:eastAsiaTheme="minorEastAsia" w:hAnsiTheme="minorEastAsia"/>
                <w:sz w:val="24"/>
              </w:rPr>
            </w:pPr>
            <w:r w:rsidRPr="00797939">
              <w:rPr>
                <w:rFonts w:asciiTheme="minorEastAsia" w:eastAsiaTheme="minorEastAsia" w:hAnsiTheme="minorEastAsia" w:hint="eastAsia"/>
                <w:sz w:val="24"/>
              </w:rPr>
              <w:t>履　歴・</w: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</w:rPr>
              <w:t>団</w:t>
            </w:r>
            <w:r w:rsidR="0096658C" w:rsidRPr="0079793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</w:rPr>
              <w:t>体</w:t>
            </w:r>
            <w:r w:rsidR="0096658C" w:rsidRPr="0079793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</w:rPr>
              <w:t>歴</w:t>
            </w:r>
          </w:p>
        </w:tc>
      </w:tr>
      <w:tr w:rsidR="00953198" w:rsidRPr="00797939" w14:paraId="324D5CE0" w14:textId="77777777" w:rsidTr="00332F93">
        <w:trPr>
          <w:cantSplit/>
          <w:trHeight w:val="8108"/>
        </w:trPr>
        <w:tc>
          <w:tcPr>
            <w:tcW w:w="2318" w:type="dxa"/>
            <w:tcBorders>
              <w:right w:val="single" w:sz="6" w:space="0" w:color="auto"/>
            </w:tcBorders>
          </w:tcPr>
          <w:p w14:paraId="0213F4B1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18" w:type="dxa"/>
            <w:tcBorders>
              <w:left w:val="single" w:sz="6" w:space="0" w:color="auto"/>
            </w:tcBorders>
          </w:tcPr>
          <w:p w14:paraId="529ED48F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CF0CF92" w14:textId="77777777" w:rsidR="00953198" w:rsidRPr="00797939" w:rsidRDefault="00953198">
      <w:pPr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1D57F7D9" w14:textId="77777777" w:rsidR="00786373" w:rsidRDefault="0078637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52CBF135" w14:textId="6E1B0508" w:rsidR="0045458F" w:rsidRDefault="0045458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0D06E0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　履歴書　</w:t>
      </w:r>
      <w:r w:rsidR="00C802ED">
        <w:rPr>
          <w:rFonts w:asciiTheme="minorEastAsia" w:eastAsiaTheme="minorEastAsia" w:hAnsiTheme="minorEastAsia" w:hint="eastAsia"/>
          <w:sz w:val="24"/>
        </w:rPr>
        <w:t>記載について</w:t>
      </w:r>
    </w:p>
    <w:p w14:paraId="74F172FD" w14:textId="77777777" w:rsidR="0045458F" w:rsidRPr="000D06E0" w:rsidRDefault="0045458F">
      <w:pPr>
        <w:rPr>
          <w:rFonts w:asciiTheme="minorEastAsia" w:eastAsiaTheme="minorEastAsia" w:hAnsiTheme="minorEastAsia"/>
          <w:sz w:val="24"/>
        </w:rPr>
      </w:pPr>
    </w:p>
    <w:p w14:paraId="6DD553F6" w14:textId="77777777" w:rsidR="00953198" w:rsidRDefault="00953198">
      <w:pPr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sz w:val="24"/>
        </w:rPr>
        <w:t>【</w:t>
      </w:r>
      <w:r w:rsidR="00C042DE">
        <w:rPr>
          <w:rFonts w:asciiTheme="minorEastAsia" w:eastAsiaTheme="minorEastAsia" w:hAnsiTheme="minorEastAsia" w:hint="eastAsia"/>
          <w:sz w:val="24"/>
        </w:rPr>
        <w:t xml:space="preserve">組合功労者　</w:t>
      </w:r>
      <w:r w:rsidR="008D0345" w:rsidRPr="00797939">
        <w:rPr>
          <w:rFonts w:asciiTheme="minorEastAsia" w:eastAsiaTheme="minorEastAsia" w:hAnsiTheme="minorEastAsia" w:hint="eastAsia"/>
          <w:sz w:val="24"/>
        </w:rPr>
        <w:t>団体歴</w:t>
      </w:r>
      <w:r w:rsidRPr="00797939">
        <w:rPr>
          <w:rFonts w:asciiTheme="minorEastAsia" w:eastAsiaTheme="minorEastAsia" w:hAnsiTheme="minorEastAsia" w:hint="eastAsia"/>
          <w:sz w:val="24"/>
        </w:rPr>
        <w:t>記載例】</w:t>
      </w:r>
    </w:p>
    <w:p w14:paraId="2C02EE8B" w14:textId="5D1EB72E" w:rsidR="00C042DE" w:rsidRPr="00797939" w:rsidRDefault="00C042DE" w:rsidP="00C042DE">
      <w:pPr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sz w:val="24"/>
        </w:rPr>
        <w:t>＊団体歴は</w:t>
      </w:r>
      <w:r>
        <w:rPr>
          <w:rFonts w:asciiTheme="minorEastAsia" w:eastAsiaTheme="minorEastAsia" w:hAnsiTheme="minorEastAsia" w:hint="eastAsia"/>
          <w:sz w:val="24"/>
        </w:rPr>
        <w:t>、理事長や理事等</w:t>
      </w:r>
      <w:r w:rsidRPr="00797939">
        <w:rPr>
          <w:rFonts w:asciiTheme="minorEastAsia" w:eastAsiaTheme="minorEastAsia" w:hAnsiTheme="minorEastAsia" w:hint="eastAsia"/>
          <w:sz w:val="24"/>
        </w:rPr>
        <w:t>の役職の期間毎に記入して</w:t>
      </w:r>
      <w:r w:rsidR="00F35F95">
        <w:rPr>
          <w:rFonts w:asciiTheme="minorEastAsia" w:eastAsiaTheme="minorEastAsia" w:hAnsiTheme="minorEastAsia" w:hint="eastAsia"/>
          <w:sz w:val="24"/>
        </w:rPr>
        <w:t>くだ</w:t>
      </w:r>
      <w:r w:rsidRPr="00797939">
        <w:rPr>
          <w:rFonts w:asciiTheme="minorEastAsia" w:eastAsiaTheme="minorEastAsia" w:hAnsiTheme="minorEastAsia" w:hint="eastAsia"/>
          <w:sz w:val="24"/>
        </w:rPr>
        <w:t>さい。</w:t>
      </w:r>
    </w:p>
    <w:p w14:paraId="07860CD0" w14:textId="77777777" w:rsidR="00C042DE" w:rsidRPr="00C042DE" w:rsidRDefault="00C042DE">
      <w:pPr>
        <w:rPr>
          <w:rFonts w:asciiTheme="minorEastAsia" w:eastAsiaTheme="minorEastAsia" w:hAnsiTheme="minorEastAsia"/>
          <w:sz w:val="24"/>
        </w:rPr>
      </w:pPr>
    </w:p>
    <w:p w14:paraId="3CA63186" w14:textId="77777777" w:rsidR="00953198" w:rsidRPr="00797939" w:rsidRDefault="00953198">
      <w:pPr>
        <w:jc w:val="center"/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sz w:val="24"/>
        </w:rPr>
        <w:t>団　　　体　　　歴</w:t>
      </w:r>
    </w:p>
    <w:p w14:paraId="4EC6B0BA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自　昭和○○年○○月○○日</w:t>
      </w:r>
    </w:p>
    <w:p w14:paraId="3776C19D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△△△△協同組合　　理　事</w:t>
      </w:r>
    </w:p>
    <w:p w14:paraId="61EE690B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至　</w:t>
      </w:r>
      <w:r w:rsidR="00786373">
        <w:rPr>
          <w:rFonts w:asciiTheme="minorEastAsia" w:eastAsiaTheme="minorEastAsia" w:hAnsiTheme="minorEastAsia" w:hint="eastAsia"/>
          <w:color w:val="000000"/>
          <w:sz w:val="24"/>
        </w:rPr>
        <w:t>平成</w:t>
      </w:r>
      <w:r w:rsidRPr="00797939">
        <w:rPr>
          <w:rFonts w:asciiTheme="minorEastAsia" w:eastAsiaTheme="minorEastAsia" w:hAnsiTheme="minorEastAsia" w:hint="eastAsia"/>
          <w:color w:val="000000"/>
          <w:sz w:val="24"/>
        </w:rPr>
        <w:t>○○年○○月○○日</w:t>
      </w:r>
    </w:p>
    <w:p w14:paraId="1240B001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</w:p>
    <w:p w14:paraId="56ACC425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自　</w:t>
      </w:r>
      <w:r w:rsidR="00786373">
        <w:rPr>
          <w:rFonts w:asciiTheme="minorEastAsia" w:eastAsiaTheme="minorEastAsia" w:hAnsiTheme="minorEastAsia" w:hint="eastAsia"/>
          <w:color w:val="000000"/>
          <w:sz w:val="24"/>
        </w:rPr>
        <w:t>平成</w:t>
      </w:r>
      <w:r w:rsidRPr="00797939">
        <w:rPr>
          <w:rFonts w:asciiTheme="minorEastAsia" w:eastAsiaTheme="minorEastAsia" w:hAnsiTheme="minorEastAsia" w:hint="eastAsia"/>
          <w:color w:val="000000"/>
          <w:sz w:val="24"/>
        </w:rPr>
        <w:t>○○年○○月○○日</w:t>
      </w:r>
    </w:p>
    <w:p w14:paraId="3CED989B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△△△△協同組合　　専務理事</w:t>
      </w:r>
    </w:p>
    <w:p w14:paraId="020451FF" w14:textId="77777777" w:rsidR="00953198" w:rsidRPr="00797939" w:rsidRDefault="008D4C10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至　平成</w:t>
      </w:r>
      <w:r w:rsidR="00953198" w:rsidRPr="00797939">
        <w:rPr>
          <w:rFonts w:asciiTheme="minorEastAsia" w:eastAsiaTheme="minorEastAsia" w:hAnsiTheme="minorEastAsia" w:hint="eastAsia"/>
          <w:color w:val="000000"/>
          <w:sz w:val="24"/>
        </w:rPr>
        <w:t>○○年○○月○○日</w:t>
      </w:r>
    </w:p>
    <w:p w14:paraId="7ACA5563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</w:p>
    <w:p w14:paraId="3F3AA82F" w14:textId="77777777" w:rsidR="00953198" w:rsidRPr="00797939" w:rsidRDefault="008D4C10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自　平成</w:t>
      </w:r>
      <w:r w:rsidR="00953198" w:rsidRPr="00797939">
        <w:rPr>
          <w:rFonts w:asciiTheme="minorEastAsia" w:eastAsiaTheme="minorEastAsia" w:hAnsiTheme="minorEastAsia" w:hint="eastAsia"/>
          <w:color w:val="000000"/>
          <w:sz w:val="24"/>
        </w:rPr>
        <w:t>○○年○○月○○日</w:t>
      </w:r>
    </w:p>
    <w:p w14:paraId="4852EF29" w14:textId="77777777" w:rsidR="00953198" w:rsidRPr="00797939" w:rsidRDefault="00953198">
      <w:pPr>
        <w:spacing w:line="240" w:lineRule="atLeast"/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△△△△協同組合　　理事長</w:t>
      </w:r>
    </w:p>
    <w:p w14:paraId="30ADDACD" w14:textId="77777777" w:rsidR="00953198" w:rsidRDefault="003F608C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至　令和</w:t>
      </w:r>
      <w:r w:rsidR="00953198" w:rsidRPr="00797939">
        <w:rPr>
          <w:rFonts w:asciiTheme="minorEastAsia" w:eastAsiaTheme="minorEastAsia" w:hAnsiTheme="minorEastAsia" w:hint="eastAsia"/>
          <w:color w:val="000000"/>
          <w:sz w:val="24"/>
        </w:rPr>
        <w:t>○○年○○月○○日</w:t>
      </w:r>
    </w:p>
    <w:p w14:paraId="18AFBB53" w14:textId="77777777" w:rsidR="00C042DE" w:rsidRDefault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</w:p>
    <w:p w14:paraId="28B21241" w14:textId="77777777" w:rsidR="00C042DE" w:rsidRDefault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</w:p>
    <w:p w14:paraId="52731CCE" w14:textId="77777777" w:rsidR="00C042DE" w:rsidRDefault="00C042DE" w:rsidP="00C042DE">
      <w:pPr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sz w:val="24"/>
        </w:rPr>
        <w:t>【</w:t>
      </w:r>
      <w:r>
        <w:rPr>
          <w:rFonts w:asciiTheme="minorEastAsia" w:eastAsiaTheme="minorEastAsia" w:hAnsiTheme="minorEastAsia" w:hint="eastAsia"/>
          <w:sz w:val="24"/>
        </w:rPr>
        <w:t xml:space="preserve">組合優良専従職員　</w:t>
      </w:r>
      <w:r w:rsidRPr="00797939">
        <w:rPr>
          <w:rFonts w:asciiTheme="minorEastAsia" w:eastAsiaTheme="minorEastAsia" w:hAnsiTheme="minorEastAsia" w:hint="eastAsia"/>
          <w:sz w:val="24"/>
        </w:rPr>
        <w:t>団体歴記載例】</w:t>
      </w:r>
    </w:p>
    <w:p w14:paraId="2524F8D5" w14:textId="77777777" w:rsidR="00C042DE" w:rsidRPr="00C042DE" w:rsidRDefault="00C042DE" w:rsidP="00C042DE">
      <w:pPr>
        <w:rPr>
          <w:rFonts w:asciiTheme="minorEastAsia" w:eastAsiaTheme="minorEastAsia" w:hAnsiTheme="minorEastAsia"/>
          <w:sz w:val="24"/>
        </w:rPr>
      </w:pPr>
    </w:p>
    <w:p w14:paraId="166ACFBC" w14:textId="77777777" w:rsidR="00C042DE" w:rsidRPr="00797939" w:rsidRDefault="00C042DE" w:rsidP="00C042DE">
      <w:pPr>
        <w:jc w:val="center"/>
        <w:rPr>
          <w:rFonts w:asciiTheme="minorEastAsia" w:eastAsiaTheme="minorEastAsia" w:hAnsiTheme="minorEastAsia"/>
          <w:sz w:val="24"/>
        </w:rPr>
      </w:pPr>
      <w:r w:rsidRPr="00797939">
        <w:rPr>
          <w:rFonts w:asciiTheme="minorEastAsia" w:eastAsiaTheme="minorEastAsia" w:hAnsiTheme="minorEastAsia" w:hint="eastAsia"/>
          <w:sz w:val="24"/>
        </w:rPr>
        <w:t>団　　　体　　　歴</w:t>
      </w:r>
    </w:p>
    <w:p w14:paraId="1AB0164C" w14:textId="77777777" w:rsidR="00C042DE" w:rsidRDefault="00C042DE" w:rsidP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>平成</w:t>
      </w: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○○年○○月○○日　　　　　　△△△△協同組合　</w:t>
      </w:r>
      <w:r>
        <w:rPr>
          <w:rFonts w:asciiTheme="minorEastAsia" w:eastAsiaTheme="minorEastAsia" w:hAnsiTheme="minorEastAsia" w:hint="eastAsia"/>
          <w:color w:val="000000"/>
          <w:sz w:val="24"/>
        </w:rPr>
        <w:t>入職</w:t>
      </w:r>
    </w:p>
    <w:p w14:paraId="70542185" w14:textId="77777777" w:rsidR="00C042DE" w:rsidRPr="00797939" w:rsidRDefault="00C042DE" w:rsidP="00C042DE">
      <w:pPr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　　　　　　　　　　　　総務課勤務</w:t>
      </w:r>
    </w:p>
    <w:p w14:paraId="6696E932" w14:textId="77777777" w:rsidR="00C042DE" w:rsidRPr="00C042DE" w:rsidRDefault="00C042DE" w:rsidP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</w:p>
    <w:p w14:paraId="467D02FF" w14:textId="77777777" w:rsidR="00C042DE" w:rsidRPr="00797939" w:rsidRDefault="00C042DE" w:rsidP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>平成</w:t>
      </w:r>
      <w:r w:rsidRPr="00797939">
        <w:rPr>
          <w:rFonts w:asciiTheme="minorEastAsia" w:eastAsiaTheme="minorEastAsia" w:hAnsiTheme="minorEastAsia" w:hint="eastAsia"/>
          <w:color w:val="000000"/>
          <w:sz w:val="24"/>
        </w:rPr>
        <w:t>○○年○○月○○日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△△△△協同組合　営業部へ異動</w:t>
      </w:r>
    </w:p>
    <w:p w14:paraId="44E8D6B0" w14:textId="77777777" w:rsidR="00C042DE" w:rsidRPr="00797939" w:rsidRDefault="00C042DE" w:rsidP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</w:p>
    <w:p w14:paraId="338106EA" w14:textId="77777777" w:rsidR="00C042DE" w:rsidRDefault="00C042DE" w:rsidP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 w:rsidRPr="00797939">
        <w:rPr>
          <w:rFonts w:asciiTheme="minorEastAsia" w:eastAsiaTheme="minorEastAsia" w:hAnsiTheme="minorEastAsia" w:hint="eastAsia"/>
          <w:color w:val="000000"/>
          <w:sz w:val="24"/>
        </w:rPr>
        <w:t xml:space="preserve">　　　平成○○年○○月○○日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△△△△協同組合　営業部課長</w:t>
      </w:r>
    </w:p>
    <w:p w14:paraId="77F304D7" w14:textId="77777777" w:rsidR="00C042DE" w:rsidRDefault="00C042DE" w:rsidP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</w:p>
    <w:p w14:paraId="410D9109" w14:textId="77777777" w:rsidR="00C042DE" w:rsidRDefault="003F608C" w:rsidP="00C042DE">
      <w:pPr>
        <w:spacing w:line="240" w:lineRule="atLeas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令和</w:t>
      </w:r>
      <w:r w:rsidR="00C042DE">
        <w:rPr>
          <w:rFonts w:asciiTheme="minorEastAsia" w:eastAsiaTheme="minorEastAsia" w:hAnsiTheme="minorEastAsia" w:hint="eastAsia"/>
          <w:color w:val="000000"/>
          <w:sz w:val="24"/>
        </w:rPr>
        <w:t>○○年○○月○○日　　　　　　△△△△協同組合　営業部部長</w:t>
      </w:r>
    </w:p>
    <w:sectPr w:rsidR="00C042DE" w:rsidSect="0045458F">
      <w:pgSz w:w="11907" w:h="16840" w:code="9"/>
      <w:pgMar w:top="1395" w:right="851" w:bottom="1247" w:left="1701" w:header="0" w:footer="0" w:gutter="0"/>
      <w:cols w:space="425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1F26" w14:textId="77777777" w:rsidR="006920BC" w:rsidRDefault="006920BC" w:rsidP="003A3CA1">
      <w:r>
        <w:separator/>
      </w:r>
    </w:p>
  </w:endnote>
  <w:endnote w:type="continuationSeparator" w:id="0">
    <w:p w14:paraId="6443EC6B" w14:textId="77777777" w:rsidR="006920BC" w:rsidRDefault="006920BC" w:rsidP="003A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B212" w14:textId="77777777" w:rsidR="006920BC" w:rsidRDefault="006920BC" w:rsidP="003A3CA1">
      <w:r>
        <w:separator/>
      </w:r>
    </w:p>
  </w:footnote>
  <w:footnote w:type="continuationSeparator" w:id="0">
    <w:p w14:paraId="0BD769CD" w14:textId="77777777" w:rsidR="006920BC" w:rsidRDefault="006920BC" w:rsidP="003A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23"/>
  <w:drawingGridHorizontalSpacing w:val="281"/>
  <w:drawingGridVerticalSpacing w:val="4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9.8 pt,1.8 pt"/>
    <w:docVar w:name="DocLay" w:val="YES"/>
    <w:docVar w:name="ValidCPLLPP" w:val="1"/>
    <w:docVar w:name="ViewGrid" w:val="0"/>
  </w:docVars>
  <w:rsids>
    <w:rsidRoot w:val="005758D4"/>
    <w:rsid w:val="00037287"/>
    <w:rsid w:val="000520FF"/>
    <w:rsid w:val="000D06E0"/>
    <w:rsid w:val="00122EA8"/>
    <w:rsid w:val="00146BDA"/>
    <w:rsid w:val="001B5B39"/>
    <w:rsid w:val="001D32FC"/>
    <w:rsid w:val="00202C74"/>
    <w:rsid w:val="00217404"/>
    <w:rsid w:val="00224B63"/>
    <w:rsid w:val="00277753"/>
    <w:rsid w:val="0029314A"/>
    <w:rsid w:val="002A6646"/>
    <w:rsid w:val="002D72DD"/>
    <w:rsid w:val="002E681D"/>
    <w:rsid w:val="00332F93"/>
    <w:rsid w:val="00352B76"/>
    <w:rsid w:val="00375FF3"/>
    <w:rsid w:val="003A3CA1"/>
    <w:rsid w:val="003D2AFB"/>
    <w:rsid w:val="003F5E2F"/>
    <w:rsid w:val="003F608C"/>
    <w:rsid w:val="00424E5B"/>
    <w:rsid w:val="0045458F"/>
    <w:rsid w:val="00476A60"/>
    <w:rsid w:val="00492E9F"/>
    <w:rsid w:val="005078A2"/>
    <w:rsid w:val="005105F3"/>
    <w:rsid w:val="00511CA1"/>
    <w:rsid w:val="00516DB0"/>
    <w:rsid w:val="00523839"/>
    <w:rsid w:val="00536ADA"/>
    <w:rsid w:val="005607B2"/>
    <w:rsid w:val="005758D4"/>
    <w:rsid w:val="005A20FA"/>
    <w:rsid w:val="005D7971"/>
    <w:rsid w:val="00605894"/>
    <w:rsid w:val="00630FE9"/>
    <w:rsid w:val="00683211"/>
    <w:rsid w:val="00684D1D"/>
    <w:rsid w:val="006879AA"/>
    <w:rsid w:val="006920BC"/>
    <w:rsid w:val="006F2B6D"/>
    <w:rsid w:val="00704DAF"/>
    <w:rsid w:val="00786373"/>
    <w:rsid w:val="00797939"/>
    <w:rsid w:val="007C540F"/>
    <w:rsid w:val="007E7FD3"/>
    <w:rsid w:val="0080403C"/>
    <w:rsid w:val="00813AFE"/>
    <w:rsid w:val="00826F37"/>
    <w:rsid w:val="00847AF8"/>
    <w:rsid w:val="00861EEC"/>
    <w:rsid w:val="008819F8"/>
    <w:rsid w:val="00885E76"/>
    <w:rsid w:val="00887611"/>
    <w:rsid w:val="008C41B5"/>
    <w:rsid w:val="008C7296"/>
    <w:rsid w:val="008D0345"/>
    <w:rsid w:val="008D4C10"/>
    <w:rsid w:val="008F4FE5"/>
    <w:rsid w:val="00917939"/>
    <w:rsid w:val="00953198"/>
    <w:rsid w:val="00953D1B"/>
    <w:rsid w:val="0096658C"/>
    <w:rsid w:val="0098044C"/>
    <w:rsid w:val="00A561AC"/>
    <w:rsid w:val="00A754CD"/>
    <w:rsid w:val="00B46D88"/>
    <w:rsid w:val="00C042DE"/>
    <w:rsid w:val="00C16E02"/>
    <w:rsid w:val="00C27FD3"/>
    <w:rsid w:val="00C41A10"/>
    <w:rsid w:val="00C5392F"/>
    <w:rsid w:val="00C802ED"/>
    <w:rsid w:val="00C94D66"/>
    <w:rsid w:val="00CA735D"/>
    <w:rsid w:val="00CC3883"/>
    <w:rsid w:val="00CC6A4A"/>
    <w:rsid w:val="00D24C59"/>
    <w:rsid w:val="00D37522"/>
    <w:rsid w:val="00DE3176"/>
    <w:rsid w:val="00E57B1E"/>
    <w:rsid w:val="00E9371C"/>
    <w:rsid w:val="00EC6E54"/>
    <w:rsid w:val="00ED2A5F"/>
    <w:rsid w:val="00EE3B0C"/>
    <w:rsid w:val="00F223CF"/>
    <w:rsid w:val="00F35F95"/>
    <w:rsid w:val="00F8404F"/>
    <w:rsid w:val="00FD5363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FEDF5"/>
  <w15:docId w15:val="{CA97FFD0-EB0E-4567-9A51-E1835CFB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AFB"/>
    <w:pPr>
      <w:widowControl w:val="0"/>
      <w:adjustRightInd w:val="0"/>
      <w:jc w:val="both"/>
      <w:textAlignment w:val="baseline"/>
    </w:pPr>
    <w:rPr>
      <w:rFonts w:ascii="ＭＳ 明朝"/>
      <w:spacing w:val="1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D2AFB"/>
  </w:style>
  <w:style w:type="paragraph" w:styleId="a4">
    <w:name w:val="Closing"/>
    <w:basedOn w:val="a"/>
    <w:next w:val="a"/>
    <w:rsid w:val="003D2AFB"/>
    <w:pPr>
      <w:jc w:val="right"/>
    </w:pPr>
  </w:style>
  <w:style w:type="paragraph" w:styleId="a5">
    <w:name w:val="Note Heading"/>
    <w:basedOn w:val="a"/>
    <w:next w:val="a"/>
    <w:rsid w:val="003D2AFB"/>
    <w:pPr>
      <w:jc w:val="center"/>
    </w:pPr>
  </w:style>
  <w:style w:type="paragraph" w:styleId="a6">
    <w:name w:val="Body Text Indent"/>
    <w:basedOn w:val="a"/>
    <w:rsid w:val="003D2AFB"/>
    <w:pPr>
      <w:ind w:firstLineChars="100" w:firstLine="262"/>
    </w:pPr>
    <w:rPr>
      <w:sz w:val="24"/>
    </w:rPr>
  </w:style>
  <w:style w:type="paragraph" w:styleId="a7">
    <w:name w:val="Balloon Text"/>
    <w:basedOn w:val="a"/>
    <w:semiHidden/>
    <w:rsid w:val="00492E9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A3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A3CA1"/>
    <w:rPr>
      <w:rFonts w:ascii="ＭＳ 明朝"/>
      <w:spacing w:val="11"/>
      <w:sz w:val="26"/>
    </w:rPr>
  </w:style>
  <w:style w:type="paragraph" w:styleId="aa">
    <w:name w:val="footer"/>
    <w:basedOn w:val="a"/>
    <w:link w:val="ab"/>
    <w:rsid w:val="003A3C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A3CA1"/>
    <w:rPr>
      <w:rFonts w:ascii="ＭＳ 明朝"/>
      <w:spacing w:val="1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 滋中発第２８１号 </vt:lpstr>
      <vt:lpstr>　　　　　　　　　　　　　　　　　　　　　　　　 滋中発第２８１号 </vt:lpstr>
    </vt:vector>
  </TitlesOfParts>
  <Company>滋賀県中央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 滋中発第２８１号 </dc:title>
  <dc:subject/>
  <dc:creator>滋賀県中央</dc:creator>
  <cp:keywords/>
  <dc:description/>
  <cp:lastModifiedBy>北川嘉宏</cp:lastModifiedBy>
  <cp:revision>27</cp:revision>
  <cp:lastPrinted>2019-07-25T23:21:00Z</cp:lastPrinted>
  <dcterms:created xsi:type="dcterms:W3CDTF">2012-07-18T06:15:00Z</dcterms:created>
  <dcterms:modified xsi:type="dcterms:W3CDTF">2025-06-25T09:51:00Z</dcterms:modified>
</cp:coreProperties>
</file>